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DB3BD" w14:textId="3F74C237" w:rsidR="00C34783" w:rsidRPr="00C34783" w:rsidRDefault="008A18B9" w:rsidP="008A18B9">
      <w:pPr>
        <w:tabs>
          <w:tab w:val="left" w:pos="8520"/>
        </w:tabs>
        <w:spacing w:after="80"/>
        <w:ind w:left="142"/>
      </w:pPr>
      <w:r>
        <w:rPr>
          <w:noProof/>
          <w:lang w:bidi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250E0F7B">
                <wp:simplePos x="0" y="0"/>
                <wp:positionH relativeFrom="margin">
                  <wp:posOffset>254000</wp:posOffset>
                </wp:positionH>
                <wp:positionV relativeFrom="paragraph">
                  <wp:posOffset>1976755</wp:posOffset>
                </wp:positionV>
                <wp:extent cx="6186805" cy="704850"/>
                <wp:effectExtent l="0" t="0" r="444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697F2B6E" w:rsidR="00D40148" w:rsidRPr="001808BF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pt-PT" w:bidi="pt-PT"/>
                              </w:rPr>
                              <w:t>Inquérito sobre os Cuidados de Urgência e Emergência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0pt;margin-top:155.65pt;width:487.1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" filled="f" stroked="f">
                <v:textbox inset="0,0,0,0">
                  <w:txbxContent>
                    <w:p w14:paraId="305B6859" w14:textId="697F2B6E" w:rsidR="00D40148" w:rsidRPr="001808BF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val="pt-PT" w:bidi="pt-PT"/>
                        </w:rPr>
                        <w:t>Inquérito sobre os Cuidados de Urgência e Emergência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pt-PT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pt-PT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pt-PT"/>
        </w:rPr>
        <w:tab/>
      </w:r>
    </w:p>
    <w:p w14:paraId="2FB7826B" w14:textId="41A9A36F" w:rsidR="00416FC4" w:rsidRPr="001040E2" w:rsidRDefault="00682A4F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pt-PT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362C906B">
                <wp:simplePos x="0" y="0"/>
                <wp:positionH relativeFrom="margin">
                  <wp:posOffset>-12700</wp:posOffset>
                </wp:positionH>
                <wp:positionV relativeFrom="paragraph">
                  <wp:posOffset>6000750</wp:posOffset>
                </wp:positionV>
                <wp:extent cx="3295650" cy="2657475"/>
                <wp:effectExtent l="0" t="0" r="0" b="952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265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pt-PT" w:bidi="pt-PT"/>
                              </w:rPr>
                              <w:t xml:space="preserve">Se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pt-PT" w:bidi="pt-PT"/>
                              </w:rPr>
                              <w:t xml:space="preserve">não 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pt-PT" w:bidi="pt-PT"/>
                              </w:rPr>
                              <w:t>desejar participar ou se tiver alguma pergunta sobre o inquérito, queira contactar:</w:t>
                            </w:r>
                          </w:p>
                          <w:p w14:paraId="0C922AAF" w14:textId="2BAD336B" w:rsidR="008A18B9" w:rsidRPr="00E56D51" w:rsidRDefault="008A18B9" w:rsidP="00E56D51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pt-PT" w:bidi="pt-PT"/>
                              </w:rPr>
                              <w:t xml:space="preserve">N.º </w:t>
                            </w: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pt-PT" w:bidi="pt-PT"/>
                              </w:rPr>
                              <w:t>de telefone do fundo</w:t>
                            </w:r>
                          </w:p>
                          <w:p w14:paraId="2E9A57CE" w14:textId="77777777" w:rsidR="00E56D51" w:rsidRPr="008A18B9" w:rsidRDefault="00E56D51" w:rsidP="00E56D51">
                            <w:pPr>
                              <w:pStyle w:val="Subhead"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768A9BD7" w14:textId="10F04016" w:rsidR="00E56D51" w:rsidRPr="00E56D51" w:rsidRDefault="008A18B9" w:rsidP="00E56D51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pt-PT" w:bidi="pt-PT"/>
                              </w:rPr>
                              <w:t>Endereço de e-mail do fundo</w:t>
                            </w:r>
                          </w:p>
                          <w:p w14:paraId="662A0EE7" w14:textId="77777777" w:rsidR="00E56D51" w:rsidRPr="008A18B9" w:rsidRDefault="00E56D51" w:rsidP="00E56D51">
                            <w:pPr>
                              <w:pStyle w:val="Subhead"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9D63738" w14:textId="24258BBD" w:rsidR="008A18B9" w:rsidRPr="008A18B9" w:rsidRDefault="008A18B9" w:rsidP="00E56D51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pt-PT" w:bidi="pt-PT"/>
                              </w:rPr>
                              <w:t>Morada do fundo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7266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-1pt;margin-top:472.5pt;width:259.5pt;height:209.2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lang w:val="pt-PT" w:bidi="pt-PT"/>
                        </w:rPr>
                        <w:t xml:space="preserve">Se 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pt-PT" w:bidi="pt-PT"/>
                        </w:rPr>
                        <w:t xml:space="preserve">não 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pt-PT" w:bidi="pt-PT"/>
                        </w:rPr>
                        <w:t>desejar participar ou se tiver alguma pergunta sobre o inquérito, queira contactar:</w:t>
                      </w:r>
                    </w:p>
                    <w:p w14:paraId="0C922AAF" w14:textId="2BAD336B" w:rsidR="008A18B9" w:rsidRPr="00E56D51" w:rsidRDefault="008A18B9" w:rsidP="00E56D51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pt-PT" w:bidi="pt-PT"/>
                        </w:rPr>
                        <w:t xml:space="preserve">N.º </w:t>
                      </w: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pt-PT" w:bidi="pt-PT"/>
                        </w:rPr>
                        <w:t>de telefone do fundo</w:t>
                      </w:r>
                    </w:p>
                    <w:p w14:paraId="2E9A57CE" w14:textId="77777777" w:rsidR="00E56D51" w:rsidRPr="008A18B9" w:rsidRDefault="00E56D51" w:rsidP="00E56D51">
                      <w:pPr>
                        <w:pStyle w:val="Subhead"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  <w:p w14:paraId="768A9BD7" w14:textId="10F04016" w:rsidR="00E56D51" w:rsidRPr="00E56D51" w:rsidRDefault="008A18B9" w:rsidP="00E56D51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pt-PT" w:bidi="pt-PT"/>
                        </w:rPr>
                        <w:t>Endereço de e-mail do fundo</w:t>
                      </w:r>
                    </w:p>
                    <w:p w14:paraId="662A0EE7" w14:textId="77777777" w:rsidR="00E56D51" w:rsidRPr="008A18B9" w:rsidRDefault="00E56D51" w:rsidP="00E56D51">
                      <w:pPr>
                        <w:pStyle w:val="Subhead"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9D63738" w14:textId="24258BBD" w:rsidR="008A18B9" w:rsidRPr="008A18B9" w:rsidRDefault="008A18B9" w:rsidP="00E56D51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pt-PT" w:bidi="pt-PT"/>
                        </w:rPr>
                        <w:t>Morada do fundo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pt-PT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2BA0A65B">
                <wp:simplePos x="0" y="0"/>
                <wp:positionH relativeFrom="margin">
                  <wp:posOffset>267335</wp:posOffset>
                </wp:positionH>
                <wp:positionV relativeFrom="paragraph">
                  <wp:posOffset>3089275</wp:posOffset>
                </wp:positionV>
                <wp:extent cx="6436360" cy="1750695"/>
                <wp:effectExtent l="0" t="0" r="254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5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1808BF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pt-PT" w:bidi="pt-PT"/>
                              </w:rPr>
                              <w:t>A sua opinião é importante para nós</w:t>
                            </w:r>
                          </w:p>
                          <w:p w14:paraId="2E35E775" w14:textId="17009E3E" w:rsidR="003E74AE" w:rsidRPr="008A18B9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pt-PT"/>
                              </w:rPr>
                              <w:t xml:space="preserve">A participação no inquérito é </w:t>
                            </w:r>
                            <w:r w:rsidRPr="001808B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pt-PT"/>
                              </w:rPr>
                              <w:t>voluntária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pt-PT"/>
                              </w:rPr>
                              <w:t xml:space="preserve"> e todas as respostas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pt-PT"/>
                              </w:rPr>
                              <w:br/>
                              <w:t xml:space="preserve">são </w:t>
                            </w:r>
                            <w:r w:rsidRPr="001808B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pt-PT"/>
                              </w:rPr>
                              <w:t>confidenciais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pt-PT"/>
                              </w:rPr>
                              <w:t>.</w:t>
                            </w:r>
                          </w:p>
                          <w:p w14:paraId="3B58F322" w14:textId="31686926" w:rsidR="003E74AE" w:rsidRPr="008A18B9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pt-PT"/>
                              </w:rPr>
                              <w:t>Se for selecionado(a) para participar, os seus dados de contacto (nome e morada) serão utilizados pelos pesquisadores para lhe enviar o inquérito por correio.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F69E981" id="Text Box 15" o:spid="_x0000_s1028" type="#_x0000_t202" style="position:absolute;margin-left:21.05pt;margin-top:243.25pt;width:506.8pt;height:137.85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" filled="f" stroked="f">
                <v:textbox inset="0,0,0,0">
                  <w:txbxContent>
                    <w:p w14:paraId="3C9EABE9" w14:textId="0C31ACFD" w:rsidR="003E74AE" w:rsidRPr="001808BF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val="pt-PT" w:bidi="pt-PT"/>
                        </w:rPr>
                        <w:t xml:space="preserve">A </w:t>
                      </w:r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val="pt-PT" w:bidi="pt-PT"/>
                        </w:rPr>
                        <w:t>sua opinião é importante para nós</w:t>
                      </w:r>
                    </w:p>
                    <w:p w14:paraId="2E35E775" w14:textId="17009E3E" w:rsidR="003E74AE" w:rsidRPr="008A18B9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pt-PT"/>
                        </w:rPr>
                        <w:t xml:space="preserve">A participação no inquérito é </w:t>
                      </w:r>
                      <w:r w:rsidRPr="001808BF">
                        <w:rPr>
                          <w:b/>
                          <w:color w:val="005EB8"/>
                          <w:sz w:val="32"/>
                          <w:szCs w:val="32"/>
                          <w:lang w:bidi="pt-PT"/>
                        </w:rPr>
                        <w:t>voluntária</w:t>
                      </w:r>
                      <w:r w:rsidRPr="008A18B9">
                        <w:rPr>
                          <w:sz w:val="32"/>
                          <w:szCs w:val="32"/>
                          <w:lang w:bidi="pt-PT"/>
                        </w:rPr>
                        <w:t xml:space="preserve"> e todas as respostas </w:t>
                      </w:r>
                      <w:r w:rsidRPr="008A18B9">
                        <w:rPr>
                          <w:sz w:val="32"/>
                          <w:szCs w:val="32"/>
                          <w:lang w:bidi="pt-PT"/>
                        </w:rPr>
                        <w:br/>
                        <w:t xml:space="preserve">são </w:t>
                      </w:r>
                      <w:r w:rsidRPr="001808BF">
                        <w:rPr>
                          <w:b/>
                          <w:color w:val="005EB8"/>
                          <w:sz w:val="32"/>
                          <w:szCs w:val="32"/>
                          <w:lang w:bidi="pt-PT"/>
                        </w:rPr>
                        <w:t>confidenciais</w:t>
                      </w:r>
                      <w:r w:rsidRPr="008A18B9">
                        <w:rPr>
                          <w:sz w:val="32"/>
                          <w:szCs w:val="32"/>
                          <w:lang w:bidi="pt-PT"/>
                        </w:rPr>
                        <w:t>.</w:t>
                      </w:r>
                    </w:p>
                    <w:p w14:paraId="3B58F322" w14:textId="31686926" w:rsidR="003E74AE" w:rsidRPr="008A18B9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pt-PT"/>
                        </w:rPr>
                        <w:t>Se for selecionado(a) para participar, os seus dados de contacto (nome e morada) serão utilizados pelos pesquisadores para lhe enviar o inquérito por correio.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pt-PT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08AC7421">
                <wp:simplePos x="0" y="0"/>
                <wp:positionH relativeFrom="margin">
                  <wp:posOffset>263525</wp:posOffset>
                </wp:positionH>
                <wp:positionV relativeFrom="paragraph">
                  <wp:posOffset>1866900</wp:posOffset>
                </wp:positionV>
                <wp:extent cx="5996940" cy="1162050"/>
                <wp:effectExtent l="0" t="0" r="381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A00A9" w14:textId="5408C6A6" w:rsidR="00C34783" w:rsidRPr="008A18B9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pt-PT"/>
                              </w:rPr>
                              <w:t xml:space="preserve">Este departamento de Urgência e Acidentes («A&amp;E») irá realizar, em breve, um inquérito para avaliar a opinião dos utentes sobre os cuidados que lhe são prestados. Este inquérito faz parte de um </w:t>
                            </w:r>
                            <w:r w:rsidRPr="001808B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pt-PT"/>
                              </w:rPr>
                              <w:t xml:space="preserve">programa nacional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pt-PT"/>
                              </w:rPr>
                              <w:t xml:space="preserve">para </w:t>
                            </w:r>
                            <w:r w:rsidRPr="001808BF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pt-PT"/>
                              </w:rPr>
                              <w:t xml:space="preserve">melhorar as experiências dos utentes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pt-PT"/>
                              </w:rPr>
                              <w:t>neste serviço.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6E04A90" id="Text Box 10" o:spid="_x0000_s1029" type="#_x0000_t202" style="position:absolute;margin-left:20.75pt;margin-top:147pt;width:472.2pt;height:91.5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" filled="f" stroked="f">
                <v:textbox inset="0,0,0,0">
                  <w:txbxContent>
                    <w:p w14:paraId="3A2A00A9" w14:textId="5408C6A6" w:rsidR="00C34783" w:rsidRPr="008A18B9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pt-PT"/>
                        </w:rPr>
                        <w:t xml:space="preserve">Este </w:t>
                      </w:r>
                      <w:r w:rsidRPr="008A18B9">
                        <w:rPr>
                          <w:sz w:val="32"/>
                          <w:szCs w:val="32"/>
                          <w:lang w:bidi="pt-PT"/>
                        </w:rPr>
                        <w:t xml:space="preserve">departamento de Urgência e Acidentes («A&amp;E») irá realizar, em breve, um inquérito para avaliar a opinião dos utentes sobre os cuidados que lhe são prestados. Este inquérito faz parte de um </w:t>
                      </w:r>
                      <w:r w:rsidRPr="001808BF">
                        <w:rPr>
                          <w:b/>
                          <w:color w:val="005EB8"/>
                          <w:sz w:val="32"/>
                          <w:szCs w:val="32"/>
                          <w:lang w:bidi="pt-PT"/>
                        </w:rPr>
                        <w:t xml:space="preserve">programa nacional </w:t>
                      </w:r>
                      <w:r w:rsidRPr="008A18B9">
                        <w:rPr>
                          <w:sz w:val="32"/>
                          <w:szCs w:val="32"/>
                          <w:lang w:bidi="pt-PT"/>
                        </w:rPr>
                        <w:t xml:space="preserve">para </w:t>
                      </w:r>
                      <w:r w:rsidRPr="001808BF">
                        <w:rPr>
                          <w:b/>
                          <w:color w:val="005EB8"/>
                          <w:sz w:val="32"/>
                          <w:szCs w:val="32"/>
                          <w:lang w:bidi="pt-PT"/>
                        </w:rPr>
                        <w:t xml:space="preserve">melhorar as experiências dos utentes </w:t>
                      </w:r>
                      <w:r w:rsidRPr="008A18B9">
                        <w:rPr>
                          <w:sz w:val="32"/>
                          <w:szCs w:val="32"/>
                          <w:lang w:bidi="pt-PT"/>
                        </w:rPr>
                        <w:t>neste serviço.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pt-PT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17B5954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C7D17D2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6347A97D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6294755" cy="1241425"/>
                <wp:effectExtent l="0" t="0" r="10795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75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25F41D8E" w:rsidR="00D40148" w:rsidRPr="00682A4F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 w:val="80"/>
                                <w:szCs w:val="80"/>
                              </w:rPr>
                            </w:pPr>
                            <w:r w:rsidRPr="00682A4F">
                              <w:rPr>
                                <w:b/>
                                <w:color w:val="005EB8"/>
                                <w:sz w:val="80"/>
                                <w:szCs w:val="80"/>
                                <w:lang w:bidi="pt-PT"/>
                              </w:rPr>
                              <w:t>Queremos a sua opinião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6831F56" id="Text Box 7" o:spid="_x0000_s1030" type="#_x0000_t202" style="position:absolute;margin-left:0;margin-top:3.6pt;width:495.65pt;height:97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" filled="f" stroked="f">
                <v:textbox inset="0,0,0,0">
                  <w:txbxContent>
                    <w:p w14:paraId="24841251" w14:textId="25F41D8E" w:rsidR="00D40148" w:rsidRPr="00682A4F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 w:val="80"/>
                          <w:szCs w:val="80"/>
                        </w:rPr>
                      </w:pPr>
                      <w:r w:rsidRPr="00682A4F">
                        <w:rPr>
                          <w:b/>
                          <w:color w:val="005EB8"/>
                          <w:sz w:val="80"/>
                          <w:szCs w:val="80"/>
                          <w:lang w:bidi="pt-PT"/>
                        </w:rPr>
                        <w:t>Queremos a sua opinião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pt-PT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63A3E1F3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50A40745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3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025ED1">
        <w:rPr>
          <w:noProof/>
          <w:lang w:bidi="pt-PT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pt-PT" w:bidi="pt-PT"/>
                              </w:rPr>
                              <w:t xml:space="preserve">Se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pt-PT" w:bidi="pt-PT"/>
                              </w:rPr>
                              <w:t xml:space="preserve">não </w:t>
                            </w:r>
                            <w:r w:rsidRPr="001E09D7">
                              <w:rPr>
                                <w:color w:val="auto"/>
                                <w:lang w:val="pt-PT" w:bidi="pt-PT"/>
                              </w:rPr>
                              <w:t xml:space="preserve">desejar participar ou se tiver alguma pergunta sobre o inquérito, queira contactar: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pt-PT" w:bidi="pt-PT"/>
                              </w:rPr>
                              <w:t>[N.º de telefone do fundo - obrigatório]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pt-PT" w:bidi="pt-PT"/>
                              </w:rPr>
                              <w:t>[Endereço de e-mail do fundo, se disponível]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pt-PT" w:bidi="pt-PT"/>
                              </w:rPr>
                              <w:t xml:space="preserve"> [Morada do fundo, se disponível]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pt-PT" w:bidi="pt-PT"/>
                        </w:rPr>
                        <w:t xml:space="preserve">Se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pt-PT" w:bidi="pt-PT"/>
                        </w:rPr>
                        <w:t xml:space="preserve">não </w:t>
                      </w:r>
                      <w:r w:rsidRPr="001E09D7">
                        <w:rPr>
                          <w:color w:val="auto"/>
                          <w:lang w:val="pt-PT" w:bidi="pt-PT"/>
                        </w:rPr>
                        <w:t xml:space="preserve">desejar participar ou se tiver alguma pergunta sobre o inquérito, queira contactar: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pt-PT" w:bidi="pt-PT"/>
                        </w:rPr>
                        <w:t>[N.º de telefone do fundo - obrigatório]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pt-PT" w:bidi="pt-PT"/>
                        </w:rPr>
                        <w:t>[Endereço de e-mail do fundo, se disponível]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pt-PT" w:bidi="pt-PT"/>
                        </w:rPr>
                        <w:t xml:space="preserve"> [Morada do fundo, se disponível]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2BE534" w14:textId="77777777" w:rsidR="00973781" w:rsidRDefault="00973781" w:rsidP="0003477C">
      <w:pPr>
        <w:spacing w:after="0" w:line="240" w:lineRule="auto"/>
      </w:pPr>
      <w:r>
        <w:separator/>
      </w:r>
    </w:p>
  </w:endnote>
  <w:endnote w:type="continuationSeparator" w:id="0">
    <w:p w14:paraId="6E0FA98B" w14:textId="77777777" w:rsidR="00973781" w:rsidRDefault="00973781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80F940" w14:textId="77777777" w:rsidR="00973781" w:rsidRDefault="00973781" w:rsidP="0003477C">
      <w:pPr>
        <w:spacing w:after="0" w:line="240" w:lineRule="auto"/>
      </w:pPr>
      <w:r>
        <w:separator/>
      </w:r>
    </w:p>
  </w:footnote>
  <w:footnote w:type="continuationSeparator" w:id="0">
    <w:p w14:paraId="1E9372CA" w14:textId="77777777" w:rsidR="00973781" w:rsidRDefault="00973781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B73F8"/>
    <w:rsid w:val="000F5471"/>
    <w:rsid w:val="000F75DD"/>
    <w:rsid w:val="001040E2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603A30"/>
    <w:rsid w:val="00616483"/>
    <w:rsid w:val="00634EF6"/>
    <w:rsid w:val="00682A4F"/>
    <w:rsid w:val="006B133A"/>
    <w:rsid w:val="006B3229"/>
    <w:rsid w:val="00700996"/>
    <w:rsid w:val="007062AE"/>
    <w:rsid w:val="00707B71"/>
    <w:rsid w:val="00783AD1"/>
    <w:rsid w:val="00797CDE"/>
    <w:rsid w:val="007B6C8F"/>
    <w:rsid w:val="007F21B5"/>
    <w:rsid w:val="00801540"/>
    <w:rsid w:val="008148EA"/>
    <w:rsid w:val="008434EA"/>
    <w:rsid w:val="00866707"/>
    <w:rsid w:val="008967E6"/>
    <w:rsid w:val="008A18B9"/>
    <w:rsid w:val="008C0314"/>
    <w:rsid w:val="00910854"/>
    <w:rsid w:val="00927B23"/>
    <w:rsid w:val="0096418D"/>
    <w:rsid w:val="00973781"/>
    <w:rsid w:val="009903D0"/>
    <w:rsid w:val="009E104D"/>
    <w:rsid w:val="00A13F75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56D51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56D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5" ma:contentTypeDescription="Create a new document." ma:contentTypeScope="" ma:versionID="98e9905c9e67d758362f77cf62e16d6a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75d71ae1a3e8f7d04ac9c5020f9e946c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28E49B-688D-45F4-BE1B-A873FD7407AE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26ac81d7-882e-42d2-9d47-cba2d952c058"/>
    <ds:schemaRef ds:uri="01b6115d-d022-4d93-82f8-434c9a1a213a"/>
  </ds:schemaRefs>
</ds:datastoreItem>
</file>

<file path=customXml/itemProps2.xml><?xml version="1.0" encoding="utf-8"?>
<ds:datastoreItem xmlns:ds="http://schemas.openxmlformats.org/officeDocument/2006/customXml" ds:itemID="{571BF52E-4E7D-4640-A8BA-D7C2695EB2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D070EE-A3C0-4A00-B2CD-4092109C63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Lawson, Nicola</cp:lastModifiedBy>
  <cp:revision>4</cp:revision>
  <dcterms:created xsi:type="dcterms:W3CDTF">2022-06-27T10:18:00Z</dcterms:created>
  <dcterms:modified xsi:type="dcterms:W3CDTF">2022-07-12T11:26:00Z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